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78D6C" w14:textId="77777777" w:rsidR="008D6F7F" w:rsidRPr="00141D15" w:rsidRDefault="008D6F7F" w:rsidP="00DA00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4D6926B9" w14:textId="09BEA1A4" w:rsidR="008D6F7F" w:rsidRPr="00000E6C" w:rsidRDefault="008D6F7F" w:rsidP="00DA0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ПОВЕСТК</w:t>
      </w:r>
      <w:r w:rsidR="00144CBD">
        <w:rPr>
          <w:rFonts w:ascii="Times New Roman" w:eastAsia="Times New Roman" w:hAnsi="Times New Roman" w:cs="Times New Roman"/>
          <w:b/>
          <w:sz w:val="26"/>
          <w:szCs w:val="26"/>
        </w:rPr>
        <w:t xml:space="preserve">А № </w:t>
      </w:r>
      <w:r w:rsidR="003640FC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="002A126C">
        <w:rPr>
          <w:rFonts w:ascii="Times New Roman" w:eastAsia="Times New Roman" w:hAnsi="Times New Roman" w:cs="Times New Roman"/>
          <w:b/>
          <w:sz w:val="26"/>
          <w:szCs w:val="26"/>
        </w:rPr>
        <w:t>5</w:t>
      </w:r>
    </w:p>
    <w:p w14:paraId="55FF73C7" w14:textId="605A609D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заседания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Совета депутатов городского округа Щербинка</w:t>
      </w:r>
    </w:p>
    <w:p w14:paraId="44097AB3" w14:textId="6DB9F1F2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4A62B2"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r w:rsidR="00C30C2A">
        <w:rPr>
          <w:rFonts w:ascii="Times New Roman" w:eastAsia="Times New Roman" w:hAnsi="Times New Roman" w:cs="Times New Roman"/>
          <w:b/>
          <w:sz w:val="26"/>
          <w:szCs w:val="26"/>
        </w:rPr>
        <w:t>.0</w:t>
      </w:r>
      <w:r w:rsidR="002A126C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:00</w:t>
      </w:r>
    </w:p>
    <w:p w14:paraId="3AB503F6" w14:textId="77777777" w:rsidR="008D6F7F" w:rsidRPr="0060701F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4E8B1757" w14:textId="1D58D217" w:rsidR="006A3416" w:rsidRPr="002A126C" w:rsidRDefault="0060701F" w:rsidP="002A126C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bookmarkStart w:id="0" w:name="_GoBack"/>
      <w:r w:rsidRPr="002A126C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</w:t>
      </w:r>
      <w:r w:rsidR="00E4507C" w:rsidRPr="002A126C">
        <w:rPr>
          <w:rFonts w:ascii="Times New Roman" w:eastAsia="Calibri" w:hAnsi="Times New Roman"/>
          <w:iCs/>
          <w:sz w:val="26"/>
          <w:szCs w:val="26"/>
        </w:rPr>
        <w:t>«Об исполнении бюджета городского округа Щербинка за 2022 год»»</w:t>
      </w:r>
      <w:r w:rsidR="002A126C" w:rsidRPr="002A126C">
        <w:rPr>
          <w:rFonts w:ascii="Times New Roman" w:eastAsia="Calibri" w:hAnsi="Times New Roman"/>
          <w:iCs/>
          <w:sz w:val="26"/>
          <w:szCs w:val="26"/>
        </w:rPr>
        <w:t xml:space="preserve"> после проведения публичных слушаний 27.06.2023</w:t>
      </w:r>
      <w:r w:rsidR="006A3416" w:rsidRPr="002A126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. </w:t>
      </w:r>
    </w:p>
    <w:p w14:paraId="259E848E" w14:textId="149D9160" w:rsidR="008D6AAA" w:rsidRPr="00552BCE" w:rsidRDefault="00F577FD" w:rsidP="002A126C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2A126C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</w:t>
      </w:r>
      <w:r w:rsidR="0060701F" w:rsidRPr="002A126C">
        <w:rPr>
          <w:rFonts w:ascii="Times New Roman" w:eastAsia="Calibri" w:hAnsi="Times New Roman"/>
          <w:iCs/>
          <w:sz w:val="26"/>
          <w:szCs w:val="26"/>
        </w:rPr>
        <w:t xml:space="preserve">Совета депутатов </w:t>
      </w:r>
      <w:r w:rsidRPr="002A126C">
        <w:rPr>
          <w:rFonts w:ascii="Times New Roman" w:eastAsia="Calibri" w:hAnsi="Times New Roman"/>
          <w:iCs/>
          <w:sz w:val="26"/>
          <w:szCs w:val="26"/>
        </w:rPr>
        <w:t xml:space="preserve">городского округа Щербинка </w:t>
      </w:r>
      <w:r w:rsidR="002A126C" w:rsidRPr="00935BF2">
        <w:rPr>
          <w:rFonts w:ascii="Times New Roman" w:eastAsia="Calibri" w:hAnsi="Times New Roman"/>
          <w:iCs/>
          <w:sz w:val="26"/>
          <w:szCs w:val="26"/>
        </w:rPr>
        <w:t>«</w:t>
      </w:r>
      <w:r w:rsidR="00935BF2" w:rsidRPr="00935BF2">
        <w:rPr>
          <w:rFonts w:ascii="Times New Roman" w:eastAsia="Calibri" w:hAnsi="Times New Roman" w:cs="Times New Roman"/>
          <w:kern w:val="3"/>
          <w:sz w:val="26"/>
          <w:szCs w:val="26"/>
          <w:lang w:eastAsia="ru-RU"/>
        </w:rPr>
        <w:t xml:space="preserve">О Регламенте реализации отдельных полномочий города Москвы в сфере </w:t>
      </w:r>
      <w:r w:rsidR="00935BF2" w:rsidRPr="00935BF2">
        <w:rPr>
          <w:rFonts w:ascii="Times New Roman" w:eastAsia="Calibri" w:hAnsi="Times New Roman" w:cs="Times New Roman"/>
          <w:bCs/>
          <w:kern w:val="3"/>
          <w:sz w:val="26"/>
          <w:szCs w:val="26"/>
          <w:lang w:eastAsia="ru-RU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2A126C" w:rsidRPr="00935BF2">
        <w:rPr>
          <w:rFonts w:ascii="Times New Roman" w:eastAsia="Calibri" w:hAnsi="Times New Roman"/>
          <w:iCs/>
          <w:sz w:val="26"/>
          <w:szCs w:val="26"/>
        </w:rPr>
        <w:t>»</w:t>
      </w:r>
      <w:r w:rsidR="00DB0050">
        <w:rPr>
          <w:rFonts w:ascii="Times New Roman" w:eastAsia="Calibri" w:hAnsi="Times New Roman"/>
          <w:iCs/>
          <w:sz w:val="26"/>
          <w:szCs w:val="26"/>
        </w:rPr>
        <w:t>.</w:t>
      </w:r>
    </w:p>
    <w:p w14:paraId="2A68B520" w14:textId="2DE4AF41" w:rsidR="002A126C" w:rsidRPr="002A126C" w:rsidRDefault="002A126C" w:rsidP="002A126C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2A126C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</w:p>
    <w:p w14:paraId="42093309" w14:textId="76475A86" w:rsidR="006A3416" w:rsidRPr="002A126C" w:rsidRDefault="006A3416" w:rsidP="002A126C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2A126C">
        <w:rPr>
          <w:rFonts w:ascii="Times New Roman" w:eastAsia="Calibri" w:hAnsi="Times New Roman"/>
          <w:iCs/>
          <w:sz w:val="26"/>
          <w:szCs w:val="26"/>
        </w:rPr>
        <w:t xml:space="preserve">Обсуждение результатов работы депутатов Совета депутатов городского округа Щербинка в </w:t>
      </w:r>
      <w:r w:rsidR="002A126C" w:rsidRPr="002A126C">
        <w:rPr>
          <w:rFonts w:ascii="Times New Roman" w:eastAsia="Calibri" w:hAnsi="Times New Roman"/>
          <w:iCs/>
          <w:sz w:val="26"/>
          <w:szCs w:val="26"/>
        </w:rPr>
        <w:t>июн</w:t>
      </w:r>
      <w:r w:rsidR="008D6AAA" w:rsidRPr="002A126C">
        <w:rPr>
          <w:rFonts w:ascii="Times New Roman" w:eastAsia="Calibri" w:hAnsi="Times New Roman"/>
          <w:iCs/>
          <w:sz w:val="26"/>
          <w:szCs w:val="26"/>
        </w:rPr>
        <w:t>е</w:t>
      </w:r>
      <w:r w:rsidRPr="002A126C">
        <w:rPr>
          <w:rFonts w:ascii="Times New Roman" w:eastAsia="Calibri" w:hAnsi="Times New Roman"/>
          <w:iCs/>
          <w:sz w:val="26"/>
          <w:szCs w:val="26"/>
        </w:rPr>
        <w:t xml:space="preserve"> 2023 года. </w:t>
      </w:r>
    </w:p>
    <w:p w14:paraId="7173C1DC" w14:textId="77777777" w:rsidR="00F577FD" w:rsidRPr="004A62B2" w:rsidRDefault="00F577FD" w:rsidP="002A126C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4A62B2">
        <w:rPr>
          <w:rFonts w:ascii="Times New Roman" w:eastAsia="Calibri" w:hAnsi="Times New Roman"/>
          <w:iCs/>
          <w:sz w:val="26"/>
          <w:szCs w:val="26"/>
        </w:rPr>
        <w:t>Разное.</w:t>
      </w:r>
    </w:p>
    <w:p w14:paraId="427A3D93" w14:textId="394FCEE7" w:rsidR="00F577FD" w:rsidRPr="004A62B2" w:rsidRDefault="00107E11" w:rsidP="00144CBD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4A62B2">
        <w:rPr>
          <w:rFonts w:ascii="Times New Roman" w:eastAsia="Calibri" w:hAnsi="Times New Roman" w:cs="Times New Roman"/>
          <w:sz w:val="26"/>
          <w:szCs w:val="26"/>
        </w:rPr>
        <w:t xml:space="preserve">- по организации благоустройства березовой рощи в районе ул. Космонавтов </w:t>
      </w:r>
    </w:p>
    <w:bookmarkEnd w:id="0"/>
    <w:p w14:paraId="4CBD12D7" w14:textId="77777777" w:rsidR="005E376D" w:rsidRDefault="005E376D"/>
    <w:sectPr w:rsidR="005E376D" w:rsidSect="00144CBD">
      <w:pgSz w:w="11906" w:h="16838"/>
      <w:pgMar w:top="1134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25CA2"/>
    <w:multiLevelType w:val="hybridMultilevel"/>
    <w:tmpl w:val="8B362F0E"/>
    <w:lvl w:ilvl="0" w:tplc="917A73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F7F"/>
    <w:rsid w:val="00022FBC"/>
    <w:rsid w:val="00053CFF"/>
    <w:rsid w:val="000E013C"/>
    <w:rsid w:val="00107E11"/>
    <w:rsid w:val="00144CBD"/>
    <w:rsid w:val="00164712"/>
    <w:rsid w:val="001A6F01"/>
    <w:rsid w:val="002064C9"/>
    <w:rsid w:val="002A126C"/>
    <w:rsid w:val="002D7D42"/>
    <w:rsid w:val="0035195C"/>
    <w:rsid w:val="00357797"/>
    <w:rsid w:val="003640FC"/>
    <w:rsid w:val="004519FE"/>
    <w:rsid w:val="004A62B2"/>
    <w:rsid w:val="004C35D5"/>
    <w:rsid w:val="004D7BA3"/>
    <w:rsid w:val="005438B5"/>
    <w:rsid w:val="00543CD9"/>
    <w:rsid w:val="00552BCE"/>
    <w:rsid w:val="005E376D"/>
    <w:rsid w:val="0060701F"/>
    <w:rsid w:val="0063462F"/>
    <w:rsid w:val="006A3416"/>
    <w:rsid w:val="00716946"/>
    <w:rsid w:val="007A5156"/>
    <w:rsid w:val="007C5C8F"/>
    <w:rsid w:val="007E3F08"/>
    <w:rsid w:val="00840C7C"/>
    <w:rsid w:val="008D6AAA"/>
    <w:rsid w:val="008D6F7F"/>
    <w:rsid w:val="00935BF2"/>
    <w:rsid w:val="00947A34"/>
    <w:rsid w:val="00C22C0F"/>
    <w:rsid w:val="00C30C2A"/>
    <w:rsid w:val="00CB463E"/>
    <w:rsid w:val="00D37140"/>
    <w:rsid w:val="00DA00A9"/>
    <w:rsid w:val="00DB0050"/>
    <w:rsid w:val="00E106F6"/>
    <w:rsid w:val="00E12F2E"/>
    <w:rsid w:val="00E4507C"/>
    <w:rsid w:val="00F577FD"/>
    <w:rsid w:val="00F8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6EEE"/>
  <w15:chartTrackingRefBased/>
  <w15:docId w15:val="{3DBC5898-17A8-479E-8010-9C09B993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F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7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7B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Щербакова Мария Александровна</cp:lastModifiedBy>
  <cp:revision>2</cp:revision>
  <cp:lastPrinted>2023-02-27T08:00:00Z</cp:lastPrinted>
  <dcterms:created xsi:type="dcterms:W3CDTF">2023-07-05T07:53:00Z</dcterms:created>
  <dcterms:modified xsi:type="dcterms:W3CDTF">2023-07-05T07:53:00Z</dcterms:modified>
</cp:coreProperties>
</file>